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6B7EAA" w:rsidRDefault="006B7EAA" w:rsidP="006B7EAA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Понедельник</w:t>
      </w:r>
      <w:r w:rsidR="00F16FC3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DD5693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536D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2</w:t>
      </w:r>
      <w:r w:rsidR="00380E3A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7 </w:t>
      </w:r>
      <w:r w:rsidR="00F16FC3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апреля </w:t>
      </w:r>
      <w:r w:rsidR="00DD5693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F16FC3" w:rsidRPr="006B7E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2020 года</w:t>
      </w:r>
    </w:p>
    <w:p w:rsidR="00EE162C" w:rsidRPr="006B7EAA" w:rsidRDefault="00F16FC3" w:rsidP="007F7D36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</w:t>
      </w:r>
      <w:r w:rsidR="00380E3A"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</w:t>
      </w:r>
      <w:r w:rsidR="005D536D"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</w:p>
    <w:p w:rsidR="005D536D" w:rsidRPr="006B7EAA" w:rsidRDefault="00F16FC3" w:rsidP="007F7D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</w:t>
      </w:r>
      <w:r w:rsidR="005D536D"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недели</w:t>
      </w:r>
      <w:r w:rsidRPr="006B7EA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5D536D" w:rsidRPr="006B7EAA">
        <w:rPr>
          <w:rFonts w:ascii="Times New Roman" w:eastAsia="Calibri" w:hAnsi="Times New Roman" w:cs="Times New Roman"/>
          <w:sz w:val="28"/>
          <w:szCs w:val="28"/>
        </w:rPr>
        <w:t>Путешествие на родину олимпийских игр</w:t>
      </w:r>
    </w:p>
    <w:p w:rsidR="006B7EAA" w:rsidRPr="006B7EAA" w:rsidRDefault="006B7EAA" w:rsidP="007F7D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Pr="002004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7EA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детей о Греции – как о стране, в которой зародилось олимпийское движение. Познакомить детей с древнегреческим баснописцем  Эзопом и его баснями.</w:t>
      </w:r>
    </w:p>
    <w:p w:rsidR="00AC1751" w:rsidRDefault="00AC1751" w:rsidP="006B7E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23F" w:rsidRDefault="0073223F" w:rsidP="00EE1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AA" w:rsidRDefault="007D7FA5" w:rsidP="006B7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AA"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6B7EAA" w:rsidRDefault="006B7EAA" w:rsidP="006B7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7EAA" w:rsidRPr="0083145E" w:rsidRDefault="006B7EAA" w:rsidP="006B7E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83145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https://infourok.ru/kartoteka-utrenney-gimnastiki-podgotovitelnaya-gruppa-1293277.html</w:t>
        </w:r>
      </w:hyperlink>
    </w:p>
    <w:p w:rsidR="00C6676B" w:rsidRDefault="007D7FA5" w:rsidP="006D47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76B" w:rsidRDefault="00C6676B" w:rsidP="00EE1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751" w:rsidRDefault="00AC1751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FA5" w:rsidRDefault="00380E3A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r w:rsidR="00732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6B7EAA" w:rsidRDefault="006B7EAA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EAA" w:rsidRPr="007F7D36" w:rsidRDefault="007F7D36" w:rsidP="007F7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6B7EAA" w:rsidRPr="007F7D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6" w:history="1">
        <w:r w:rsidR="006B7EAA" w:rsidRPr="007F7D3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6B7EAA" w:rsidRPr="006B7EAA" w:rsidRDefault="006B7EAA" w:rsidP="006B7E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EAA" w:rsidRDefault="006B7EAA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FA5" w:rsidRPr="006B7EAA" w:rsidRDefault="006B7EAA" w:rsidP="007D7FA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7E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7D7FA5" w:rsidRPr="006B7EAA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Познание окружающего мира</w:t>
      </w:r>
      <w:r w:rsidR="007D7FA5" w:rsidRPr="006B7EA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7D7FA5" w:rsidRDefault="007D7FA5" w:rsidP="007D7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D7FA5">
        <w:rPr>
          <w:rFonts w:ascii="Times New Roman" w:hAnsi="Times New Roman" w:cs="Times New Roman"/>
          <w:sz w:val="28"/>
          <w:szCs w:val="28"/>
        </w:rPr>
        <w:t>«День Победы» Парамонова Л.А. стр.878. Обогатить знания детей о великом и светлом празднике – Дне Победы, закрепить знания о том, как защищали страну русские люди в годы войны, как живущие люди помнят о них, чтят их память, прославляют в стихах, песнях, памятники, заботятся о благосостоянии и оказывают помощь.</w:t>
      </w:r>
    </w:p>
    <w:p w:rsidR="00900B03" w:rsidRDefault="00F97146" w:rsidP="00AC1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751">
        <w:rPr>
          <w:rFonts w:ascii="Times New Roman" w:hAnsi="Times New Roman" w:cs="Times New Roman"/>
          <w:b/>
          <w:sz w:val="28"/>
          <w:szCs w:val="28"/>
        </w:rPr>
        <w:t>Пройти по ссылке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114E72" w:rsidRPr="00114E72">
          <w:rPr>
            <w:rStyle w:val="a7"/>
            <w:rFonts w:ascii="Times New Roman" w:hAnsi="Times New Roman" w:cs="Times New Roman"/>
            <w:sz w:val="28"/>
            <w:szCs w:val="28"/>
          </w:rPr>
          <w:t>https://youtu.be/AacT4WNF3Ww</w:t>
        </w:r>
      </w:hyperlink>
    </w:p>
    <w:p w:rsidR="00F97146" w:rsidRDefault="00F97146" w:rsidP="005D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146" w:rsidRDefault="00F97146" w:rsidP="00777A6A">
      <w:pPr>
        <w:pStyle w:val="1"/>
        <w:shd w:val="clear" w:color="auto" w:fill="FFFFFF" w:themeFill="background1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Советские мультфильмы о войне: Солдатская сказка (1983) сказки Паустовского</w:t>
      </w:r>
    </w:p>
    <w:p w:rsidR="00900B03" w:rsidRPr="00F97146" w:rsidRDefault="00467877" w:rsidP="00900B03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9714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"https://www.kinopoisk.ru/film/532877/"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97146" w:rsidRPr="00F97146">
        <w:rPr>
          <w:rStyle w:val="a7"/>
          <w:rFonts w:ascii="Times New Roman" w:eastAsia="Times New Roman" w:hAnsi="Times New Roman" w:cs="Times New Roman"/>
          <w:sz w:val="28"/>
          <w:szCs w:val="28"/>
        </w:rPr>
        <w:t>https://www.kinopoisk.ru/film/532877/</w:t>
      </w:r>
    </w:p>
    <w:p w:rsidR="007F7D36" w:rsidRDefault="00467877" w:rsidP="00AC1751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7F7D36" w:rsidRPr="007F7D36" w:rsidRDefault="007F7D36" w:rsidP="007F7D36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3.</w:t>
      </w:r>
      <w:r w:rsidRPr="007F7D3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Кружок: «Юный шахматист/Волшебные Шашки</w:t>
      </w:r>
    </w:p>
    <w:p w:rsidR="007F7D36" w:rsidRDefault="007F7D36" w:rsidP="007F7D36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«Юный шахматист - </w:t>
      </w:r>
      <w:hyperlink r:id="rId8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7F7D36" w:rsidRPr="008E2104" w:rsidRDefault="007F7D36" w:rsidP="007F7D36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E2104">
          <w:rPr>
            <w:rStyle w:val="a7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7F7D36" w:rsidRDefault="007F7D36" w:rsidP="00AC1751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FA5" w:rsidRPr="007F7D36" w:rsidRDefault="007F7D36" w:rsidP="00AC1751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7F7D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7D7FA5" w:rsidRPr="007F7D36">
        <w:rPr>
          <w:rFonts w:ascii="Times New Roman" w:hAnsi="Times New Roman" w:cs="Times New Roman"/>
          <w:b/>
          <w:sz w:val="28"/>
          <w:szCs w:val="28"/>
          <w:u w:val="single"/>
        </w:rPr>
        <w:t>Аппликация</w:t>
      </w:r>
    </w:p>
    <w:p w:rsidR="00900B03" w:rsidRDefault="007D7FA5" w:rsidP="007D7FA5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D7FA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7D7FA5">
        <w:rPr>
          <w:rFonts w:ascii="Times New Roman" w:hAnsi="Times New Roman" w:cs="Times New Roman"/>
          <w:sz w:val="28"/>
          <w:szCs w:val="28"/>
        </w:rPr>
        <w:t xml:space="preserve"> «Голуби» Парамонова Л.А. стр.880. Учить детей создавать единую композицию в коллективной работе. Учить выполнять силуэтное, ленточное вырезывание фигурок или обрывную аппликацию. Развивать чувство формы,  композиции и цвета. Воспитывать любознательность,  любовь к птицам.</w:t>
      </w:r>
    </w:p>
    <w:p w:rsidR="00777A6A" w:rsidRDefault="006D473C" w:rsidP="006D473C">
      <w:pPr>
        <w:shd w:val="clear" w:color="auto" w:fill="FFFFFF" w:themeFill="background1"/>
        <w:spacing w:after="0" w:line="450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3013174"/>
            <wp:effectExtent l="19050" t="0" r="0" b="0"/>
            <wp:docPr id="12" name="Рисунок 35" descr="https://www.maam.ru/upload/blogs/detsad-335008-152570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detsad-335008-15257048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39" cy="30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81" w:rsidRDefault="007D7FA5" w:rsidP="006D47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25132" cy="3685603"/>
            <wp:effectExtent l="19050" t="0" r="0" b="0"/>
            <wp:docPr id="32" name="Рисунок 32" descr="https://avatars.mds.yandex.net/get-pdb/2115052/6dc46eb3-1419-463f-8142-6fc97006979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pdb/2115052/6dc46eb3-1419-463f-8142-6fc97006979f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05" cy="368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A5" w:rsidRDefault="007D7FA5" w:rsidP="007D7FA5">
      <w:pPr>
        <w:ind w:left="-567"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60699" cy="2295525"/>
            <wp:effectExtent l="19050" t="0" r="6351" b="0"/>
            <wp:docPr id="41" name="Рисунок 41" descr="http://cdn01.ru/files/users/images/bb/d7/bbd7729b49a933a23c14fa4b7ab3d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dn01.ru/files/users/images/bb/d7/bbd7729b49a933a23c14fa4b7ab3d06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9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8249" cy="2291404"/>
            <wp:effectExtent l="19050" t="0" r="8801" b="0"/>
            <wp:docPr id="11" name="Рисунок 38" descr="https://www.maam.ru/images/users/photos/medium/4f84f5a25049fcecedfcd66d66e02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am.ru/images/users/photos/medium/4f84f5a25049fcecedfcd66d66e021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78" cy="229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C" w:rsidRDefault="007D7FA5" w:rsidP="006D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62044" cy="2846070"/>
            <wp:effectExtent l="19050" t="0" r="5056" b="0"/>
            <wp:docPr id="44" name="Рисунок 44" descr="https://i2.wp.com/cdn.imgbb.ru/user/5/54786/201410/30332f810130ca0bb814384377907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2.wp.com/cdn.imgbb.ru/user/5/54786/201410/30332f810130ca0bb8143843779073f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36" cy="284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C" w:rsidRDefault="006D473C" w:rsidP="006D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FA5" w:rsidRPr="007D7FA5" w:rsidRDefault="007D7FA5" w:rsidP="007D7FA5">
      <w:pPr>
        <w:jc w:val="center"/>
        <w:rPr>
          <w:sz w:val="28"/>
          <w:szCs w:val="28"/>
        </w:rPr>
      </w:pPr>
    </w:p>
    <w:sectPr w:rsidR="007D7FA5" w:rsidRPr="007D7FA5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638"/>
    <w:multiLevelType w:val="hybridMultilevel"/>
    <w:tmpl w:val="78B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15AB"/>
    <w:multiLevelType w:val="hybridMultilevel"/>
    <w:tmpl w:val="BA56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114E72"/>
    <w:rsid w:val="00194D81"/>
    <w:rsid w:val="0026331B"/>
    <w:rsid w:val="00380E3A"/>
    <w:rsid w:val="00396AFA"/>
    <w:rsid w:val="003E1DF2"/>
    <w:rsid w:val="004129C0"/>
    <w:rsid w:val="00467877"/>
    <w:rsid w:val="004A6462"/>
    <w:rsid w:val="004D19A0"/>
    <w:rsid w:val="005D536D"/>
    <w:rsid w:val="00693E2E"/>
    <w:rsid w:val="006B7EAA"/>
    <w:rsid w:val="006D473C"/>
    <w:rsid w:val="0073223F"/>
    <w:rsid w:val="00777A6A"/>
    <w:rsid w:val="007946D7"/>
    <w:rsid w:val="00795139"/>
    <w:rsid w:val="007B17DE"/>
    <w:rsid w:val="007D7FA5"/>
    <w:rsid w:val="007F5885"/>
    <w:rsid w:val="007F7D36"/>
    <w:rsid w:val="00900B03"/>
    <w:rsid w:val="00AC1751"/>
    <w:rsid w:val="00B17D1D"/>
    <w:rsid w:val="00BE5D62"/>
    <w:rsid w:val="00C6676B"/>
    <w:rsid w:val="00D40D9D"/>
    <w:rsid w:val="00DD5693"/>
    <w:rsid w:val="00E21549"/>
    <w:rsid w:val="00EE162C"/>
    <w:rsid w:val="00F16FC3"/>
    <w:rsid w:val="00F97146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paragraph" w:styleId="1">
    <w:name w:val="heading 1"/>
    <w:basedOn w:val="a"/>
    <w:next w:val="a"/>
    <w:link w:val="10"/>
    <w:uiPriority w:val="9"/>
    <w:qFormat/>
    <w:rsid w:val="00F9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900B03"/>
  </w:style>
  <w:style w:type="character" w:customStyle="1" w:styleId="submenu-table">
    <w:name w:val="submenu-table"/>
    <w:basedOn w:val="a0"/>
    <w:rsid w:val="00900B03"/>
  </w:style>
  <w:style w:type="character" w:customStyle="1" w:styleId="10">
    <w:name w:val="Заголовок 1 Знак"/>
    <w:basedOn w:val="a0"/>
    <w:link w:val="1"/>
    <w:uiPriority w:val="9"/>
    <w:rsid w:val="00F9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B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kid.com/ru/computer/play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AacT4WNF3W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kartoteka-utrenney-gimnastiki-podgotovitelnaya-gruppa-1293277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ultoigri.ru/igri-shashk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2020-04-01T04:48:00Z</dcterms:created>
  <dcterms:modified xsi:type="dcterms:W3CDTF">2020-04-26T06:55:00Z</dcterms:modified>
</cp:coreProperties>
</file>