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23" w:rsidRPr="00347ECE" w:rsidRDefault="00347ECE" w:rsidP="00347E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7EC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</w:t>
      </w:r>
      <w:r w:rsidR="00792FC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347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2FCB">
        <w:rPr>
          <w:rFonts w:ascii="Times New Roman" w:hAnsi="Times New Roman" w:cs="Times New Roman"/>
          <w:b/>
          <w:sz w:val="28"/>
          <w:szCs w:val="28"/>
          <w:u w:val="single"/>
        </w:rPr>
        <w:t>18 мая</w:t>
      </w:r>
      <w:r w:rsidR="00A0557B" w:rsidRPr="00347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</w:t>
      </w:r>
    </w:p>
    <w:p w:rsidR="00584A48" w:rsidRPr="00584A48" w:rsidRDefault="00584A48" w:rsidP="0058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584A48">
        <w:rPr>
          <w:rFonts w:ascii="Times New Roman" w:hAnsi="Times New Roman" w:cs="Times New Roman"/>
          <w:sz w:val="28"/>
          <w:szCs w:val="28"/>
        </w:rPr>
        <w:t>До свидания, детский сад!</w:t>
      </w:r>
    </w:p>
    <w:p w:rsidR="00A0557B" w:rsidRPr="00584A48" w:rsidRDefault="00584A48" w:rsidP="00584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584A48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 разнице между детским садом и школой, правилах поведения в школе</w:t>
      </w:r>
    </w:p>
    <w:p w:rsidR="00347ECE" w:rsidRPr="00584A48" w:rsidRDefault="00F57309" w:rsidP="00347E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4A4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84A48">
        <w:rPr>
          <w:rFonts w:ascii="Times New Roman" w:eastAsiaTheme="minorEastAsia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47ECE" w:rsidRPr="00CB360F" w:rsidRDefault="00347ECE" w:rsidP="00347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360F">
        <w:rPr>
          <w:rFonts w:ascii="Times New Roman" w:hAnsi="Times New Roman" w:cs="Times New Roman"/>
          <w:b/>
          <w:i/>
          <w:sz w:val="28"/>
          <w:szCs w:val="28"/>
          <w:u w:val="single"/>
        </w:rPr>
        <w:t>Утренняя гимнастика</w:t>
      </w:r>
    </w:p>
    <w:p w:rsidR="00347ECE" w:rsidRDefault="00347ECE" w:rsidP="0034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CE" w:rsidRPr="008D1399" w:rsidRDefault="001B71C9" w:rsidP="00347EC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47ECE" w:rsidRPr="008D139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https://www.youtube.com/watch?v=b0lnHl0cxGo</w:t>
        </w:r>
      </w:hyperlink>
    </w:p>
    <w:p w:rsidR="00347ECE" w:rsidRDefault="00347ECE" w:rsidP="00347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E23" w:rsidRDefault="00DA0E23" w:rsidP="00CC4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E23" w:rsidRDefault="00DA0E23" w:rsidP="00DA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0E2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деятельность: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7ECE" w:rsidRPr="00EE75BE" w:rsidRDefault="00347ECE" w:rsidP="00347EC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Музыкальное развитие- </w:t>
      </w:r>
      <w:hyperlink r:id="rId7" w:history="1">
        <w:r w:rsidRPr="00EE75B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http://dou8.edu-nv.ru/svedeniya-ob-obrazovatelnoj-organizatsii/938-dokumenty/6329-stranichka-muzykalnogo-rukovoditelya</w:t>
        </w:r>
      </w:hyperlink>
    </w:p>
    <w:p w:rsidR="00347ECE" w:rsidRPr="00347ECE" w:rsidRDefault="00347ECE" w:rsidP="00347ECE">
      <w:pPr>
        <w:pStyle w:val="a8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7ECE" w:rsidRPr="00A75D7B" w:rsidRDefault="00DA0E23" w:rsidP="00347ECE">
      <w:pPr>
        <w:pStyle w:val="a8"/>
        <w:numPr>
          <w:ilvl w:val="0"/>
          <w:numId w:val="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5D7B">
        <w:rPr>
          <w:rFonts w:ascii="Times New Roman" w:hAnsi="Times New Roman" w:cs="Times New Roman"/>
          <w:b/>
          <w:i/>
          <w:sz w:val="28"/>
          <w:szCs w:val="28"/>
          <w:u w:val="single"/>
        </w:rPr>
        <w:t>«Познание окружающего мира».</w:t>
      </w:r>
      <w:r w:rsidRPr="00A75D7B">
        <w:rPr>
          <w:rFonts w:ascii="Times New Roman" w:hAnsi="Times New Roman" w:cs="Times New Roman"/>
          <w:sz w:val="24"/>
          <w:szCs w:val="24"/>
        </w:rPr>
        <w:t xml:space="preserve"> </w:t>
      </w:r>
      <w:r w:rsidR="00CC4235" w:rsidRPr="00A75D7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A75D7B" w:rsidRPr="00565F81">
        <w:rPr>
          <w:rFonts w:ascii="Times New Roman" w:hAnsi="Times New Roman" w:cs="Times New Roman"/>
          <w:b/>
          <w:sz w:val="28"/>
          <w:szCs w:val="28"/>
        </w:rPr>
        <w:t>Тема:</w:t>
      </w:r>
      <w:r w:rsidR="00A75D7B" w:rsidRPr="00FA2441">
        <w:rPr>
          <w:sz w:val="20"/>
          <w:szCs w:val="20"/>
        </w:rPr>
        <w:t xml:space="preserve"> </w:t>
      </w:r>
      <w:r w:rsidR="00565F81">
        <w:rPr>
          <w:rFonts w:ascii="Times New Roman" w:hAnsi="Times New Roman" w:cs="Times New Roman"/>
          <w:sz w:val="28"/>
          <w:szCs w:val="28"/>
        </w:rPr>
        <w:t>«Скоро в школу»</w:t>
      </w:r>
      <w:r w:rsidR="00A75D7B" w:rsidRPr="00A75D7B">
        <w:rPr>
          <w:rFonts w:ascii="Times New Roman" w:hAnsi="Times New Roman" w:cs="Times New Roman"/>
          <w:sz w:val="28"/>
          <w:szCs w:val="28"/>
        </w:rPr>
        <w:t xml:space="preserve">. </w:t>
      </w:r>
      <w:r w:rsidR="00565F8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75D7B" w:rsidRPr="00A75D7B">
        <w:rPr>
          <w:rFonts w:ascii="Times New Roman" w:hAnsi="Times New Roman" w:cs="Times New Roman"/>
          <w:sz w:val="28"/>
          <w:szCs w:val="28"/>
        </w:rPr>
        <w:t>Уточнить представления детей о разнице между детским садом и школой, о правилах поведения в школе. Дать полезн</w:t>
      </w:r>
      <w:r w:rsidR="00A75D7B">
        <w:rPr>
          <w:rFonts w:ascii="Times New Roman" w:hAnsi="Times New Roman" w:cs="Times New Roman"/>
          <w:sz w:val="28"/>
          <w:szCs w:val="28"/>
        </w:rPr>
        <w:t>ые советы по подготовке к школе (презентация).</w:t>
      </w:r>
    </w:p>
    <w:p w:rsidR="00347ECE" w:rsidRPr="00276661" w:rsidRDefault="00347ECE" w:rsidP="00347ECE">
      <w:pPr>
        <w:pStyle w:val="a8"/>
        <w:numPr>
          <w:ilvl w:val="0"/>
          <w:numId w:val="3"/>
        </w:numPr>
        <w:shd w:val="clear" w:color="auto" w:fill="FEFEFE"/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276661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Кружок: «Юный шахматист/Волшебные Шашки</w:t>
      </w:r>
    </w:p>
    <w:p w:rsidR="00347ECE" w:rsidRDefault="00347ECE" w:rsidP="00347ECE">
      <w:pPr>
        <w:shd w:val="clear" w:color="auto" w:fill="FEFEFE"/>
        <w:spacing w:after="100" w:afterAutospacing="1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«Юный шахматист - </w:t>
      </w:r>
      <w:hyperlink r:id="rId8" w:history="1">
        <w:r w:rsidRPr="007D559D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https://www.chesskid.com/ru/computer/play</w:t>
        </w:r>
      </w:hyperlink>
    </w:p>
    <w:p w:rsidR="00347ECE" w:rsidRPr="00DE0DC7" w:rsidRDefault="00347ECE" w:rsidP="00347ECE">
      <w:pPr>
        <w:shd w:val="clear" w:color="auto" w:fill="FEFEFE"/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335CCC">
        <w:rPr>
          <w:rFonts w:ascii="Times New Roman" w:hAnsi="Times New Roman" w:cs="Times New Roman"/>
          <w:sz w:val="28"/>
          <w:szCs w:val="28"/>
        </w:rPr>
        <w:t>«Волшебные шашки»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DE0DC7" w:rsidRPr="00DE0DC7">
          <w:rPr>
            <w:rFonts w:ascii="Times New Roman" w:eastAsia="Calibri" w:hAnsi="Times New Roman" w:cs="Times New Roman"/>
            <w:color w:val="0000FF"/>
            <w:sz w:val="32"/>
            <w:szCs w:val="32"/>
            <w:u w:val="single"/>
          </w:rPr>
          <w:t>https://multoigri.ru/igri-shashki</w:t>
        </w:r>
      </w:hyperlink>
      <w:r w:rsidR="00DE0DC7" w:rsidRPr="00DE0DC7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p w:rsidR="00CC4235" w:rsidRDefault="00CC4235" w:rsidP="00DA0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0682" w:rsidRPr="00550682" w:rsidRDefault="00EA1B33" w:rsidP="0055068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CE">
        <w:rPr>
          <w:rFonts w:ascii="Times New Roman" w:hAnsi="Times New Roman" w:cs="Times New Roman"/>
          <w:b/>
          <w:i/>
          <w:sz w:val="28"/>
          <w:szCs w:val="28"/>
          <w:u w:val="single"/>
        </w:rPr>
        <w:t>«Аппликация».</w:t>
      </w:r>
      <w:r w:rsidRPr="00347ECE">
        <w:rPr>
          <w:rFonts w:ascii="Times New Roman" w:hAnsi="Times New Roman" w:cs="Times New Roman"/>
          <w:sz w:val="28"/>
          <w:szCs w:val="28"/>
        </w:rPr>
        <w:t xml:space="preserve"> </w:t>
      </w:r>
      <w:r w:rsidR="00550682" w:rsidRPr="0055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550682" w:rsidRPr="00550682">
        <w:rPr>
          <w:rFonts w:ascii="Times New Roman" w:hAnsi="Times New Roman" w:cs="Times New Roman"/>
          <w:sz w:val="28"/>
          <w:szCs w:val="28"/>
        </w:rPr>
        <w:t>«</w:t>
      </w:r>
      <w:r w:rsidR="001B71C9">
        <w:rPr>
          <w:rFonts w:ascii="Times New Roman" w:hAnsi="Times New Roman" w:cs="Times New Roman"/>
          <w:sz w:val="28"/>
          <w:szCs w:val="28"/>
        </w:rPr>
        <w:t>З</w:t>
      </w:r>
      <w:r w:rsidR="00550682" w:rsidRPr="00550682">
        <w:rPr>
          <w:rFonts w:ascii="Times New Roman" w:hAnsi="Times New Roman" w:cs="Times New Roman"/>
          <w:sz w:val="28"/>
          <w:szCs w:val="28"/>
        </w:rPr>
        <w:t xml:space="preserve">акладка». </w:t>
      </w:r>
      <w:r w:rsidR="0055068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50682" w:rsidRPr="00550682">
        <w:rPr>
          <w:rFonts w:ascii="Times New Roman" w:hAnsi="Times New Roman" w:cs="Times New Roman"/>
          <w:sz w:val="28"/>
          <w:szCs w:val="28"/>
        </w:rPr>
        <w:t>Продолжать знакомить детей с приемом аппликативного оформления бытовых изделий. Развивать чувство формы,  композиции и цвета. Воспитывать любознательность.</w:t>
      </w:r>
      <w:r w:rsidR="00550682" w:rsidRPr="00550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531" w:rsidRPr="00FB494A" w:rsidRDefault="00466531" w:rsidP="00DA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4D8" w:rsidRDefault="001B71C9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F53525" wp14:editId="4CF7F2F1">
            <wp:extent cx="4593472" cy="3869324"/>
            <wp:effectExtent l="0" t="0" r="0" b="0"/>
            <wp:docPr id="1" name="Рисунок 1" descr="Закладка из бумаги своими руками для книг. Пошаговые инструкции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ладка из бумаги своими руками для книг. Пошаговые инструкции +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512" cy="387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34D8" w:rsidRDefault="001634D8" w:rsidP="00DA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6E6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35" w:rsidRDefault="00CC4235" w:rsidP="00CC4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BF1" w:rsidRPr="00B20BF1" w:rsidRDefault="00B20BF1" w:rsidP="00550682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7D">
        <w:rPr>
          <w:rFonts w:ascii="Times New Roman" w:hAnsi="Times New Roman" w:cs="Times New Roman"/>
          <w:b/>
          <w:i/>
          <w:sz w:val="28"/>
          <w:szCs w:val="28"/>
          <w:u w:val="single"/>
        </w:rPr>
        <w:t>«Пожарная безопасность».</w:t>
      </w:r>
      <w:r>
        <w:rPr>
          <w:rFonts w:ascii="Times New Roman" w:hAnsi="Times New Roman" w:cs="Times New Roman"/>
          <w:sz w:val="28"/>
          <w:szCs w:val="28"/>
        </w:rPr>
        <w:t xml:space="preserve"> Тема:  </w:t>
      </w:r>
      <w:r w:rsidR="00550682">
        <w:rPr>
          <w:rFonts w:ascii="Times New Roman" w:hAnsi="Times New Roman" w:cs="Times New Roman"/>
          <w:sz w:val="28"/>
          <w:szCs w:val="28"/>
        </w:rPr>
        <w:t>Пожар в лесу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682" w:rsidRPr="00550682">
        <w:rPr>
          <w:rFonts w:ascii="Times New Roman" w:hAnsi="Times New Roman" w:cs="Times New Roman"/>
          <w:sz w:val="28"/>
          <w:szCs w:val="28"/>
        </w:rPr>
        <w:t>Закрепить знания детей о причинах возникновения пожара в лесу. Учить анализировать поведение человека в лесу, определять последствия его влияния на природу. Воспитывать бережное отношение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B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20BF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https://nsportal.ru/zhigaltsova-ekaterina-sergeevna</w:t>
        </w:r>
      </w:hyperlink>
    </w:p>
    <w:sectPr w:rsidR="00B20BF1" w:rsidRPr="00B2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303"/>
    <w:multiLevelType w:val="hybridMultilevel"/>
    <w:tmpl w:val="4F4C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2732A"/>
    <w:multiLevelType w:val="hybridMultilevel"/>
    <w:tmpl w:val="E1BA2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E03"/>
    <w:multiLevelType w:val="hybridMultilevel"/>
    <w:tmpl w:val="148ED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7B"/>
    <w:rsid w:val="000232E5"/>
    <w:rsid w:val="000552A9"/>
    <w:rsid w:val="001634D8"/>
    <w:rsid w:val="001B71C9"/>
    <w:rsid w:val="001E1C4C"/>
    <w:rsid w:val="002C7820"/>
    <w:rsid w:val="00336CB6"/>
    <w:rsid w:val="00347ECE"/>
    <w:rsid w:val="004163A1"/>
    <w:rsid w:val="0043159B"/>
    <w:rsid w:val="00466531"/>
    <w:rsid w:val="004D547D"/>
    <w:rsid w:val="004D7BC2"/>
    <w:rsid w:val="00550682"/>
    <w:rsid w:val="00565F81"/>
    <w:rsid w:val="005844FD"/>
    <w:rsid w:val="00584A48"/>
    <w:rsid w:val="006E6983"/>
    <w:rsid w:val="00732235"/>
    <w:rsid w:val="00792FCB"/>
    <w:rsid w:val="00903B71"/>
    <w:rsid w:val="00906E83"/>
    <w:rsid w:val="00912223"/>
    <w:rsid w:val="00913C0E"/>
    <w:rsid w:val="00A0557B"/>
    <w:rsid w:val="00A75D7B"/>
    <w:rsid w:val="00AB5B1A"/>
    <w:rsid w:val="00B20BF1"/>
    <w:rsid w:val="00B216D2"/>
    <w:rsid w:val="00C02E56"/>
    <w:rsid w:val="00C21E74"/>
    <w:rsid w:val="00C34F3A"/>
    <w:rsid w:val="00C810DC"/>
    <w:rsid w:val="00CC4235"/>
    <w:rsid w:val="00DA0E23"/>
    <w:rsid w:val="00DE0DC7"/>
    <w:rsid w:val="00E25C2E"/>
    <w:rsid w:val="00EA1B33"/>
    <w:rsid w:val="00EC4597"/>
    <w:rsid w:val="00F528D9"/>
    <w:rsid w:val="00F57309"/>
    <w:rsid w:val="00F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347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2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02E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C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C4597"/>
    <w:rPr>
      <w:b/>
      <w:bCs/>
    </w:rPr>
  </w:style>
  <w:style w:type="paragraph" w:styleId="a8">
    <w:name w:val="List Paragraph"/>
    <w:basedOn w:val="a"/>
    <w:uiPriority w:val="34"/>
    <w:qFormat/>
    <w:rsid w:val="0034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kid.com/ru/computer/pla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0lnHl0cxGo" TargetMode="External"/><Relationship Id="rId11" Type="http://schemas.openxmlformats.org/officeDocument/2006/relationships/hyperlink" Target="https://nsportal.ru/zhigaltsova-ekaterina-sergeev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ultoigri.ru/igri-sha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43</cp:revision>
  <dcterms:created xsi:type="dcterms:W3CDTF">2020-04-01T03:48:00Z</dcterms:created>
  <dcterms:modified xsi:type="dcterms:W3CDTF">2020-05-12T09:41:00Z</dcterms:modified>
</cp:coreProperties>
</file>