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3E" w:rsidRDefault="009C043E" w:rsidP="009C043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E1F88" w:rsidRDefault="009C043E" w:rsidP="009C043E">
      <w:pPr>
        <w:spacing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9C043E" w:rsidRPr="00E85D02" w:rsidTr="00C077CA">
        <w:trPr>
          <w:trHeight w:val="699"/>
        </w:trPr>
        <w:tc>
          <w:tcPr>
            <w:tcW w:w="1242" w:type="dxa"/>
          </w:tcPr>
          <w:p w:rsidR="009C043E" w:rsidRPr="00E85D02" w:rsidRDefault="009C043E" w:rsidP="009C04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9C043E" w:rsidRPr="00E85D02" w:rsidRDefault="009C043E" w:rsidP="009C04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9C043E" w:rsidRPr="00E85D02" w:rsidRDefault="009C043E" w:rsidP="009C04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9C043E" w:rsidRPr="00E85D02" w:rsidTr="00C077CA">
        <w:trPr>
          <w:trHeight w:val="699"/>
        </w:trPr>
        <w:tc>
          <w:tcPr>
            <w:tcW w:w="1242" w:type="dxa"/>
          </w:tcPr>
          <w:p w:rsidR="009C043E" w:rsidRPr="00E85D02" w:rsidRDefault="009C043E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9C043E" w:rsidRPr="00E85D02" w:rsidRDefault="009C043E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Солнечные лучики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9" w:type="dxa"/>
          </w:tcPr>
          <w:p w:rsidR="009C043E" w:rsidRPr="004D23B4" w:rsidRDefault="009C043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 w:rsidRPr="004D23B4">
              <w:rPr>
                <w:b/>
                <w:color w:val="111111"/>
              </w:rPr>
              <w:t xml:space="preserve">«Постигайте музыку вместе с ребенком, удивляйтесь, огорчайтесь, радуйтесь вместе с ним, когда музыка звучит!» </w:t>
            </w:r>
          </w:p>
          <w:p w:rsidR="009C043E" w:rsidRDefault="009C043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D23B4">
              <w:rPr>
                <w:color w:val="000000"/>
              </w:rPr>
              <w:t>Родители могут организовать кукольный театр, используя  имеющиеся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9C043E" w:rsidRDefault="009C043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9C043E" w:rsidRDefault="009C043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9C043E" w:rsidRDefault="009C043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9C043E" w:rsidRDefault="009C043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9C043E" w:rsidRDefault="009C043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9C043E" w:rsidRPr="009C043E" w:rsidRDefault="009C043E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9C043E" w:rsidRDefault="009C043E" w:rsidP="00C077CA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 xml:space="preserve"> https://lightaudio.ru/mp3/чайковский.%20баба%20яга</w:t>
            </w:r>
            <w:r w:rsidRPr="001854CE"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C043E" w:rsidRDefault="009C043E" w:rsidP="00C077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44635A"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 xml:space="preserve"> https://yandex.ru/video/preview/?filmId=947057664090297473&amp;text=«</w:t>
            </w:r>
            <w:proofErr w:type="gramStart"/>
            <w:r w:rsidRPr="001854CE">
              <w:rPr>
                <w:rFonts w:ascii="Times New Roman" w:hAnsi="Times New Roman" w:cs="Times New Roman"/>
              </w:rPr>
              <w:t>Вовин</w:t>
            </w:r>
            <w:proofErr w:type="gramEnd"/>
            <w:r w:rsidRPr="001854CE">
              <w:rPr>
                <w:rFonts w:ascii="Times New Roman" w:hAnsi="Times New Roman" w:cs="Times New Roman"/>
              </w:rPr>
              <w:t>%20барабан»%20Музыка%20В.%20Герчик%2C&amp;path=wizard&amp;parent-reqid=1586248509876451-1072730895846218711800333-prestable-app-host-sas-web-yp-83&amp;redircnt=1586248638.1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043E" w:rsidRPr="009C043E" w:rsidRDefault="009C043E" w:rsidP="009C043E">
            <w:pPr>
              <w:spacing w:after="0"/>
              <w:rPr>
                <w:rFonts w:ascii="Times New Roman" w:hAnsi="Times New Roman" w:cs="Times New Roman"/>
              </w:rPr>
            </w:pPr>
            <w:r w:rsidRPr="009C043E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7564D9" w:rsidRPr="00A51CB2">
                <w:rPr>
                  <w:rStyle w:val="a4"/>
                  <w:rFonts w:ascii="Times New Roman" w:hAnsi="Times New Roman" w:cs="Times New Roman"/>
                </w:rPr>
                <w:t>https://audio-vk4.ru/?mp3=ЛАДУШКИ+–+92+ОСТОРОЖНЫЙ+ШАГ+И+ПРЫЖКИ%2C+Е.Тиличеева</w:t>
              </w:r>
            </w:hyperlink>
          </w:p>
          <w:p w:rsidR="009C043E" w:rsidRPr="009C043E" w:rsidRDefault="009C043E" w:rsidP="009C043E">
            <w:pPr>
              <w:spacing w:after="0"/>
              <w:rPr>
                <w:rFonts w:ascii="Times New Roman" w:hAnsi="Times New Roman" w:cs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 w:cs="Times New Roman"/>
              </w:rPr>
              <w:t xml:space="preserve"> </w:t>
            </w:r>
            <w:r w:rsidR="007564D9" w:rsidRPr="00764FA0">
              <w:rPr>
                <w:rFonts w:ascii="Times New Roman" w:hAnsi="Times New Roman" w:cs="Times New Roman"/>
              </w:rPr>
              <w:t xml:space="preserve"> https://yandex.ru/video/preview/?filmId=13477161771553499392&amp;text=«</w:t>
            </w:r>
            <w:proofErr w:type="gramStart"/>
            <w:r w:rsidR="007564D9" w:rsidRPr="00764FA0">
              <w:rPr>
                <w:rFonts w:ascii="Times New Roman" w:hAnsi="Times New Roman" w:cs="Times New Roman"/>
              </w:rPr>
              <w:t>Ритмический</w:t>
            </w:r>
            <w:proofErr w:type="gramEnd"/>
            <w:r w:rsidR="007564D9" w:rsidRPr="00764FA0">
              <w:rPr>
                <w:rFonts w:ascii="Times New Roman" w:hAnsi="Times New Roman" w:cs="Times New Roman"/>
              </w:rPr>
              <w:t>%20паровоз»%2C%20Музыка%20В.%20Карасевой&amp;path=wizard&amp;parent-reqid=1587835245654499-1627479783742730412200125-production-app-host-vla-web-yp-111&amp;redircnt=1587835276.1</w:t>
            </w:r>
          </w:p>
          <w:p w:rsidR="009C043E" w:rsidRDefault="009C043E" w:rsidP="009C043E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5" w:history="1">
              <w:r w:rsidRPr="00A063D0">
                <w:rPr>
                  <w:rStyle w:val="a4"/>
                  <w:rFonts w:ascii="Times New Roman" w:hAnsi="Times New Roman" w:cs="Times New Roman"/>
                </w:rPr>
                <w:t>https://nsportal.ru/user/8144/page/podvizhnye-igry</w:t>
              </w:r>
            </w:hyperlink>
          </w:p>
          <w:p w:rsidR="009C043E" w:rsidRPr="00E85D02" w:rsidRDefault="009C043E" w:rsidP="00C077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43E" w:rsidRDefault="009C043E" w:rsidP="009C043E">
      <w:pPr>
        <w:jc w:val="center"/>
      </w:pPr>
    </w:p>
    <w:sectPr w:rsidR="009C043E" w:rsidSect="009C04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3E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564D9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043E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65BD3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43E"/>
    <w:rPr>
      <w:b/>
      <w:bCs/>
    </w:rPr>
  </w:style>
  <w:style w:type="character" w:styleId="a4">
    <w:name w:val="Hyperlink"/>
    <w:basedOn w:val="a0"/>
    <w:uiPriority w:val="99"/>
    <w:unhideWhenUsed/>
    <w:rsid w:val="009C043E"/>
    <w:rPr>
      <w:color w:val="0000FF" w:themeColor="hyperlink"/>
      <w:u w:val="single"/>
    </w:rPr>
  </w:style>
  <w:style w:type="paragraph" w:customStyle="1" w:styleId="c0">
    <w:name w:val="c0"/>
    <w:basedOn w:val="a"/>
    <w:rsid w:val="009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user/8144/page/podvizhnye-igry" TargetMode="External"/><Relationship Id="rId4" Type="http://schemas.openxmlformats.org/officeDocument/2006/relationships/hyperlink" Target="https://audio-vk4.ru/?mp3=&#1051;&#1040;&#1044;&#1059;&#1064;&#1050;&#1048;+&#8211;+92+&#1054;&#1057;&#1058;&#1054;&#1056;&#1054;&#1046;&#1053;&#1067;&#1049;+&#1064;&#1040;&#1043;+&#1048;+&#1055;&#1056;&#1067;&#1046;&#1050;&#1048;%2C+&#1045;.&#1058;&#1080;&#1083;&#1080;&#1095;&#1077;&#1077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2020-04-23T08:57:00Z</dcterms:created>
  <dcterms:modified xsi:type="dcterms:W3CDTF">2020-04-25T17:52:00Z</dcterms:modified>
</cp:coreProperties>
</file>